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DF94CB">
      <w:pPr>
        <w:rPr>
          <w:rFonts w:hint="eastAsia" w:ascii="仿宋" w:hAnsi="仿宋" w:eastAsia="仿宋" w:cs="仿宋"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sz w:val="24"/>
          <w:szCs w:val="32"/>
          <w:lang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4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2025-01-09T06:44:37Z</dcterms:created>
  <dc:creator>Administrator</dc:creator>
  <cp:lastModifiedBy>Administrator</cp:lastModifiedBy>
  <dcterms:modified xsi:type="dcterms:W3CDTF">2025-01-09T06:44:57Z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eyJoZGlkIjoiYWMwMDQxMDYxZGExODlmODNlMTYyZGM1MTVlMmNmOWYiLCJ1c2VySWQiOiIxMTg1Mzg0Njg0In0=</vt:lpwstr>
  </property>
  <property fmtid="{D5CDD505-2E9C-101B-9397-08002B2CF9AE}" pid="4" name="ICV">
    <vt:lpwstr>1415681C1C15482ABC1332E026C1E17E_12</vt:lpwstr>
  </property>
</Properties>
</file>